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9B" w:rsidRDefault="00E1509B" w:rsidP="00A877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учащегося _____________________________</w:t>
      </w:r>
    </w:p>
    <w:p w:rsidR="00E1509B" w:rsidRPr="00E1509B" w:rsidRDefault="00E1509B" w:rsidP="00A877D7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8"/>
          <w:szCs w:val="28"/>
        </w:rPr>
        <w:t>Памятка.</w:t>
      </w:r>
      <w:r>
        <w:rPr>
          <w:rFonts w:ascii="Times New Roman" w:hAnsi="Times New Roman" w:cs="Times New Roman"/>
        </w:rPr>
        <w:t xml:space="preserve"> </w:t>
      </w:r>
      <w:r w:rsidRPr="00E1509B">
        <w:rPr>
          <w:rFonts w:ascii="Times New Roman" w:hAnsi="Times New Roman" w:cs="Times New Roman"/>
          <w:b/>
          <w:color w:val="0000FF"/>
          <w:sz w:val="24"/>
          <w:szCs w:val="24"/>
        </w:rPr>
        <w:t>Температура понижается – 1 км высоты на 6°С.</w:t>
      </w:r>
    </w:p>
    <w:p w:rsidR="00E1509B" w:rsidRDefault="00E1509B" w:rsidP="00A877D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4"/>
          <w:szCs w:val="24"/>
        </w:rPr>
        <w:t>Вычислите высоту горы.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E1509B" w:rsidTr="00CF4B84">
        <w:tc>
          <w:tcPr>
            <w:tcW w:w="4077" w:type="dxa"/>
          </w:tcPr>
          <w:p w:rsidR="00E1509B" w:rsidRDefault="00E1509B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84161" cy="1728000"/>
                  <wp:effectExtent l="19050" t="0" r="6589" b="0"/>
                  <wp:docPr id="1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161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E1509B" w:rsidRPr="00E40879" w:rsidRDefault="00E1509B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</w:t>
            </w:r>
            <w:r w:rsidR="00F53267">
              <w:rPr>
                <w:rFonts w:ascii="Times New Roman" w:hAnsi="Times New Roman" w:cs="Times New Roman"/>
              </w:rPr>
              <w:t>_______________________________</w:t>
            </w:r>
          </w:p>
          <w:p w:rsidR="00E1509B" w:rsidRPr="00E40879" w:rsidRDefault="00E1509B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E1509B" w:rsidRDefault="00E1509B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A877D7" w:rsidRDefault="00A877D7" w:rsidP="00A877D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509B" w:rsidRDefault="00E1509B" w:rsidP="00A877D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4"/>
          <w:szCs w:val="24"/>
        </w:rPr>
        <w:t xml:space="preserve">Вычислите </w:t>
      </w:r>
      <w:r w:rsidR="001E5DB9">
        <w:rPr>
          <w:rFonts w:ascii="Times New Roman" w:hAnsi="Times New Roman" w:cs="Times New Roman"/>
          <w:b/>
          <w:sz w:val="24"/>
          <w:szCs w:val="24"/>
        </w:rPr>
        <w:t>температуру за бортом самолета</w:t>
      </w:r>
      <w:r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3"/>
        <w:gridCol w:w="6469"/>
      </w:tblGrid>
      <w:tr w:rsidR="00CF4B84" w:rsidTr="00CC40B0">
        <w:tc>
          <w:tcPr>
            <w:tcW w:w="4077" w:type="dxa"/>
          </w:tcPr>
          <w:p w:rsidR="00CF4B84" w:rsidRDefault="00CF4B84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8864" cy="1728000"/>
                  <wp:effectExtent l="19050" t="0" r="0" b="0"/>
                  <wp:docPr id="2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864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CF4B84" w:rsidRPr="00E40879" w:rsidRDefault="00CF4B84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</w:t>
            </w:r>
            <w:r w:rsidR="00F53267" w:rsidRPr="00F53267">
              <w:rPr>
                <w:rFonts w:ascii="Times New Roman" w:hAnsi="Times New Roman" w:cs="Times New Roman"/>
                <w:u w:val="single"/>
              </w:rPr>
              <w:t>9</w:t>
            </w:r>
            <w:r w:rsidR="00F53267">
              <w:rPr>
                <w:rFonts w:ascii="Times New Roman" w:hAnsi="Times New Roman" w:cs="Times New Roman"/>
                <w:u w:val="single"/>
              </w:rPr>
              <w:t> </w:t>
            </w:r>
            <w:r w:rsidR="00F53267" w:rsidRPr="00F53267">
              <w:rPr>
                <w:rFonts w:ascii="Times New Roman" w:hAnsi="Times New Roman" w:cs="Times New Roman"/>
                <w:u w:val="single"/>
              </w:rPr>
              <w:t>000 м =                   км</w:t>
            </w:r>
            <w:r w:rsidRPr="00E40879">
              <w:rPr>
                <w:rFonts w:ascii="Times New Roman" w:hAnsi="Times New Roman" w:cs="Times New Roman"/>
              </w:rPr>
              <w:t>_____</w:t>
            </w:r>
            <w:r w:rsidR="00F53267">
              <w:rPr>
                <w:rFonts w:ascii="Times New Roman" w:hAnsi="Times New Roman" w:cs="Times New Roman"/>
              </w:rPr>
              <w:t>____________</w:t>
            </w:r>
          </w:p>
          <w:p w:rsidR="00CF4B84" w:rsidRDefault="00CF4B84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F53267" w:rsidRPr="00E40879" w:rsidRDefault="00F53267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________________________________________</w:t>
            </w:r>
          </w:p>
          <w:p w:rsidR="00CF4B84" w:rsidRDefault="00CF4B84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A877D7" w:rsidRDefault="00A877D7" w:rsidP="00A877D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509B" w:rsidRDefault="00F53267" w:rsidP="00A877D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4"/>
          <w:szCs w:val="24"/>
        </w:rPr>
        <w:t xml:space="preserve">Вычислите </w:t>
      </w:r>
      <w:r>
        <w:rPr>
          <w:rFonts w:ascii="Times New Roman" w:hAnsi="Times New Roman" w:cs="Times New Roman"/>
          <w:b/>
          <w:sz w:val="24"/>
          <w:szCs w:val="24"/>
        </w:rPr>
        <w:t>температуру у подножья горы</w:t>
      </w:r>
      <w:r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F53267" w:rsidTr="00CC40B0">
        <w:tc>
          <w:tcPr>
            <w:tcW w:w="4077" w:type="dxa"/>
          </w:tcPr>
          <w:p w:rsidR="00F53267" w:rsidRDefault="00F53267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6945" cy="1728000"/>
                  <wp:effectExtent l="19050" t="0" r="9055" b="0"/>
                  <wp:docPr id="4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45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F53267" w:rsidRPr="00E40879" w:rsidRDefault="00F53267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________________________________________</w:t>
            </w:r>
          </w:p>
          <w:p w:rsidR="00F53267" w:rsidRPr="00E40879" w:rsidRDefault="00F53267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F53267" w:rsidRDefault="00F53267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A877D7" w:rsidRDefault="00A877D7" w:rsidP="00A877D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77D7" w:rsidRDefault="00762CB9" w:rsidP="00A877D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высоте будет отмечена температура</w:t>
      </w:r>
      <w:r w:rsidR="000D6AA0">
        <w:rPr>
          <w:rFonts w:ascii="Times New Roman" w:hAnsi="Times New Roman" w:cs="Times New Roman"/>
          <w:b/>
          <w:sz w:val="24"/>
          <w:szCs w:val="24"/>
        </w:rPr>
        <w:t xml:space="preserve"> +2°С</w:t>
      </w:r>
      <w:r w:rsidR="00A877D7"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A877D7" w:rsidTr="00CC40B0">
        <w:tc>
          <w:tcPr>
            <w:tcW w:w="4077" w:type="dxa"/>
          </w:tcPr>
          <w:p w:rsidR="00A877D7" w:rsidRDefault="00A877D7" w:rsidP="00DB7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2378" cy="1728000"/>
                  <wp:effectExtent l="19050" t="0" r="7872" b="0"/>
                  <wp:docPr id="5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37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A877D7" w:rsidRPr="00E40879" w:rsidRDefault="00A877D7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________________________________________</w:t>
            </w:r>
          </w:p>
          <w:p w:rsidR="00A877D7" w:rsidRPr="00E40879" w:rsidRDefault="00A877D7" w:rsidP="00A877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A877D7" w:rsidRDefault="00A877D7" w:rsidP="00A877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F53267" w:rsidRDefault="00F53267" w:rsidP="00A877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8B7" w:rsidRDefault="00BF48B7" w:rsidP="00BF4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 учащегося _____________________________</w:t>
      </w:r>
    </w:p>
    <w:p w:rsidR="00BF48B7" w:rsidRPr="00E1509B" w:rsidRDefault="00BF48B7" w:rsidP="00BF48B7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8"/>
          <w:szCs w:val="28"/>
        </w:rPr>
        <w:t>Памятка.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Атмосферное давление</w:t>
      </w:r>
      <w:r w:rsidRPr="00E1509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понижается – 1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0,5</w:t>
      </w:r>
      <w:r w:rsidRPr="00E1509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м высоты на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</w:rPr>
        <w:t>мм</w:t>
      </w:r>
      <w:proofErr w:type="gramStart"/>
      <w:r w:rsidRPr="00E1509B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color w:val="0000FF"/>
          <w:sz w:val="24"/>
          <w:szCs w:val="24"/>
        </w:rPr>
        <w:t>т.ст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BF48B7" w:rsidRDefault="00BF48B7" w:rsidP="00BF48B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4"/>
          <w:szCs w:val="24"/>
        </w:rPr>
        <w:t xml:space="preserve">Вычислите высоту </w:t>
      </w:r>
      <w:r w:rsidR="00D73091">
        <w:rPr>
          <w:rFonts w:ascii="Times New Roman" w:hAnsi="Times New Roman" w:cs="Times New Roman"/>
          <w:b/>
          <w:sz w:val="24"/>
          <w:szCs w:val="24"/>
        </w:rPr>
        <w:t>холма</w:t>
      </w:r>
      <w:r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BF48B7" w:rsidTr="00CC40B0">
        <w:tc>
          <w:tcPr>
            <w:tcW w:w="4077" w:type="dxa"/>
          </w:tcPr>
          <w:p w:rsidR="00BF48B7" w:rsidRDefault="00BF48B7" w:rsidP="008876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0000" cy="1728000"/>
                  <wp:effectExtent l="19050" t="0" r="0" b="0"/>
                  <wp:docPr id="3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BF48B7" w:rsidRPr="00E40879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F48B7" w:rsidRPr="00E40879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BF48B7" w:rsidRDefault="00BF48B7" w:rsidP="00CC4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BF48B7" w:rsidRDefault="00BF48B7" w:rsidP="00BF48B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8B7" w:rsidRDefault="00BF48B7" w:rsidP="00BF48B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4"/>
          <w:szCs w:val="24"/>
        </w:rPr>
        <w:t xml:space="preserve">Вычислите </w:t>
      </w:r>
      <w:r w:rsidR="00260BCD">
        <w:rPr>
          <w:rFonts w:ascii="Times New Roman" w:hAnsi="Times New Roman" w:cs="Times New Roman"/>
          <w:b/>
          <w:sz w:val="24"/>
          <w:szCs w:val="24"/>
        </w:rPr>
        <w:t>атмосферное давление на вершине</w:t>
      </w:r>
      <w:r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BF48B7" w:rsidTr="00CC40B0">
        <w:tc>
          <w:tcPr>
            <w:tcW w:w="4077" w:type="dxa"/>
          </w:tcPr>
          <w:p w:rsidR="00BF48B7" w:rsidRDefault="00BF48B7" w:rsidP="008876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2521" cy="1728000"/>
                  <wp:effectExtent l="19050" t="0" r="0" b="0"/>
                  <wp:docPr id="6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521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BF48B7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_______________________________________</w:t>
            </w:r>
          </w:p>
          <w:p w:rsidR="00BF48B7" w:rsidRPr="00E40879" w:rsidRDefault="00B67E8B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48B7">
              <w:rPr>
                <w:rFonts w:ascii="Times New Roman" w:hAnsi="Times New Roman" w:cs="Times New Roman"/>
              </w:rPr>
              <w:t>. ________________________________________</w:t>
            </w:r>
          </w:p>
          <w:p w:rsidR="00BF48B7" w:rsidRDefault="00BF48B7" w:rsidP="00CC4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BF48B7" w:rsidRDefault="00BF48B7" w:rsidP="00BF48B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8B7" w:rsidRDefault="00BF48B7" w:rsidP="00BF48B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09B">
        <w:rPr>
          <w:rFonts w:ascii="Times New Roman" w:hAnsi="Times New Roman" w:cs="Times New Roman"/>
          <w:b/>
          <w:sz w:val="24"/>
          <w:szCs w:val="24"/>
        </w:rPr>
        <w:t xml:space="preserve">Вычислите </w:t>
      </w:r>
      <w:r w:rsidR="00887616">
        <w:rPr>
          <w:rFonts w:ascii="Times New Roman" w:hAnsi="Times New Roman" w:cs="Times New Roman"/>
          <w:b/>
          <w:sz w:val="24"/>
          <w:szCs w:val="24"/>
        </w:rPr>
        <w:t>атмосферное давление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 подножья </w:t>
      </w:r>
      <w:r w:rsidR="00887616">
        <w:rPr>
          <w:rFonts w:ascii="Times New Roman" w:hAnsi="Times New Roman" w:cs="Times New Roman"/>
          <w:b/>
          <w:sz w:val="24"/>
          <w:szCs w:val="24"/>
        </w:rPr>
        <w:t>холма</w:t>
      </w:r>
      <w:r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BF48B7" w:rsidTr="00CC40B0">
        <w:tc>
          <w:tcPr>
            <w:tcW w:w="4077" w:type="dxa"/>
          </w:tcPr>
          <w:p w:rsidR="00BF48B7" w:rsidRDefault="00BF48B7" w:rsidP="008876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6206" cy="1728000"/>
                  <wp:effectExtent l="19050" t="0" r="0" b="0"/>
                  <wp:docPr id="7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06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BF48B7" w:rsidRPr="00E40879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________________________________________</w:t>
            </w:r>
          </w:p>
          <w:p w:rsidR="00BF48B7" w:rsidRPr="00E40879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BF48B7" w:rsidRDefault="00BF48B7" w:rsidP="00CC4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BF48B7" w:rsidRDefault="00BF48B7" w:rsidP="00BF48B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8B7" w:rsidRDefault="00BF48B7" w:rsidP="00BF48B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высоте будет </w:t>
      </w:r>
      <w:r w:rsidR="00887616">
        <w:rPr>
          <w:rFonts w:ascii="Times New Roman" w:hAnsi="Times New Roman" w:cs="Times New Roman"/>
          <w:b/>
          <w:sz w:val="24"/>
          <w:szCs w:val="24"/>
        </w:rPr>
        <w:t>атмосферное давление 7</w:t>
      </w:r>
      <w:r w:rsidR="00786E7F">
        <w:rPr>
          <w:rFonts w:ascii="Times New Roman" w:hAnsi="Times New Roman" w:cs="Times New Roman"/>
          <w:b/>
          <w:sz w:val="24"/>
          <w:szCs w:val="24"/>
        </w:rPr>
        <w:t xml:space="preserve">23 </w:t>
      </w:r>
      <w:proofErr w:type="spellStart"/>
      <w:r w:rsidR="00786E7F">
        <w:rPr>
          <w:rFonts w:ascii="Times New Roman" w:hAnsi="Times New Roman" w:cs="Times New Roman"/>
          <w:b/>
          <w:sz w:val="24"/>
          <w:szCs w:val="24"/>
        </w:rPr>
        <w:t>мм</w:t>
      </w:r>
      <w:proofErr w:type="gramStart"/>
      <w:r w:rsidR="00786E7F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786E7F">
        <w:rPr>
          <w:rFonts w:ascii="Times New Roman" w:hAnsi="Times New Roman" w:cs="Times New Roman"/>
          <w:b/>
          <w:sz w:val="24"/>
          <w:szCs w:val="24"/>
        </w:rPr>
        <w:t>т.ст</w:t>
      </w:r>
      <w:proofErr w:type="spellEnd"/>
      <w:r w:rsidRPr="00E1509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605"/>
      </w:tblGrid>
      <w:tr w:rsidR="00BF48B7" w:rsidTr="00CC40B0">
        <w:tc>
          <w:tcPr>
            <w:tcW w:w="4077" w:type="dxa"/>
          </w:tcPr>
          <w:p w:rsidR="00BF48B7" w:rsidRDefault="00BF48B7" w:rsidP="00CC4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2378" cy="1522176"/>
                  <wp:effectExtent l="19050" t="0" r="7872" b="0"/>
                  <wp:docPr id="8" name="Рисунок 0" descr="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378" cy="152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BF48B7" w:rsidRPr="00E40879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>1. ________________________________________</w:t>
            </w:r>
          </w:p>
          <w:p w:rsidR="00BF48B7" w:rsidRPr="00E40879" w:rsidRDefault="00BF48B7" w:rsidP="00CC40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0879">
              <w:rPr>
                <w:rFonts w:ascii="Times New Roman" w:hAnsi="Times New Roman" w:cs="Times New Roman"/>
              </w:rPr>
              <w:t xml:space="preserve"> 2. _______________________________________</w:t>
            </w:r>
          </w:p>
          <w:p w:rsidR="00BF48B7" w:rsidRDefault="00BF48B7" w:rsidP="00CC4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79">
              <w:rPr>
                <w:rFonts w:ascii="Times New Roman" w:hAnsi="Times New Roman" w:cs="Times New Roman"/>
              </w:rPr>
              <w:t>Ответ: ______________________________________________</w:t>
            </w:r>
          </w:p>
        </w:tc>
      </w:tr>
    </w:tbl>
    <w:p w:rsidR="00BF48B7" w:rsidRDefault="00BF48B7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7F98" w:rsidRDefault="00937F98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7F98" w:rsidRDefault="00937F98" w:rsidP="00937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 учащегося _____________________________</w:t>
      </w:r>
    </w:p>
    <w:p w:rsidR="00E9527A" w:rsidRDefault="00E9527A" w:rsidP="00937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F98" w:rsidRDefault="00937F98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Постройте «розу ветров»</w:t>
      </w:r>
      <w:r w:rsidR="00E9527A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gramStart"/>
      <w:r w:rsidR="00E9527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E9527A">
        <w:rPr>
          <w:rFonts w:ascii="Times New Roman" w:hAnsi="Times New Roman" w:cs="Times New Roman"/>
          <w:b/>
          <w:sz w:val="24"/>
          <w:szCs w:val="24"/>
        </w:rPr>
        <w:t>. Махачкалы. Февраль 2017г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4914" w:rsidRDefault="00FB4914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5"/>
        <w:gridCol w:w="9327"/>
      </w:tblGrid>
      <w:tr w:rsidR="00937F98" w:rsidTr="00E9527A">
        <w:tc>
          <w:tcPr>
            <w:tcW w:w="1355" w:type="dxa"/>
          </w:tcPr>
          <w:tbl>
            <w:tblPr>
              <w:tblStyle w:val="a4"/>
              <w:tblW w:w="1129" w:type="dxa"/>
              <w:tblLook w:val="04A0"/>
            </w:tblPr>
            <w:tblGrid>
              <w:gridCol w:w="647"/>
              <w:gridCol w:w="482"/>
            </w:tblGrid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</w:t>
                  </w:r>
                  <w:proofErr w:type="gramEnd"/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ЮВ</w:t>
                  </w:r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482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ЮЗ</w:t>
                  </w:r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FB4914" w:rsidTr="00E745B7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FB4914" w:rsidRDefault="00FB4914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</w:t>
                  </w:r>
                </w:p>
              </w:tc>
              <w:tc>
                <w:tcPr>
                  <w:tcW w:w="482" w:type="dxa"/>
                  <w:vAlign w:val="center"/>
                </w:tcPr>
                <w:p w:rsidR="00FB4914" w:rsidRDefault="00E9527A" w:rsidP="00E745B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937F98" w:rsidRDefault="00937F98" w:rsidP="00BF48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7" w:type="dxa"/>
          </w:tcPr>
          <w:p w:rsidR="00937F98" w:rsidRDefault="00937F98" w:rsidP="00937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02266" cy="2520000"/>
                  <wp:effectExtent l="19050" t="0" r="0" b="0"/>
                  <wp:docPr id="9" name="Рисунок 8" descr="9fa01740_d875_0131_b2d5_12313c0dad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fa01740_d875_0131_b2d5_12313c0dad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266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учащегося _____________________________</w:t>
      </w: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Постройте «розу ветров»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Махачкалы. Февраль 2017г.</w:t>
      </w:r>
    </w:p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5"/>
        <w:gridCol w:w="9327"/>
      </w:tblGrid>
      <w:tr w:rsidR="00E9527A" w:rsidTr="00594762">
        <w:tc>
          <w:tcPr>
            <w:tcW w:w="1242" w:type="dxa"/>
          </w:tcPr>
          <w:tbl>
            <w:tblPr>
              <w:tblStyle w:val="a4"/>
              <w:tblW w:w="1129" w:type="dxa"/>
              <w:tblLook w:val="04A0"/>
            </w:tblPr>
            <w:tblGrid>
              <w:gridCol w:w="647"/>
              <w:gridCol w:w="482"/>
            </w:tblGrid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</w:t>
                  </w:r>
                  <w:proofErr w:type="gramEnd"/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ЮВ</w:t>
                  </w:r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ЮЗ</w:t>
                  </w:r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9527A" w:rsidTr="00594762">
              <w:trPr>
                <w:trHeight w:val="484"/>
              </w:trPr>
              <w:tc>
                <w:tcPr>
                  <w:tcW w:w="647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</w:t>
                  </w:r>
                </w:p>
              </w:tc>
              <w:tc>
                <w:tcPr>
                  <w:tcW w:w="482" w:type="dxa"/>
                  <w:vAlign w:val="center"/>
                </w:tcPr>
                <w:p w:rsidR="00E9527A" w:rsidRDefault="00E9527A" w:rsidP="0059476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E9527A" w:rsidRDefault="00E9527A" w:rsidP="005947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0" w:type="dxa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02266" cy="2520000"/>
                  <wp:effectExtent l="19050" t="0" r="0" b="0"/>
                  <wp:docPr id="12" name="Рисунок 8" descr="9fa01740_d875_0131_b2d5_12313c0dad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fa01740_d875_0131_b2d5_12313c0dad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266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4914" w:rsidRDefault="00FB4914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BF4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6391" w:rsidRDefault="000B6391" w:rsidP="000B6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 учащегося _____________________________</w:t>
      </w:r>
    </w:p>
    <w:p w:rsidR="00E9527A" w:rsidRDefault="000B6391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Вычислите амплитуду и ср</w:t>
      </w:r>
      <w:r w:rsidR="00E9527A">
        <w:rPr>
          <w:rFonts w:ascii="Times New Roman" w:hAnsi="Times New Roman" w:cs="Times New Roman"/>
          <w:b/>
          <w:sz w:val="24"/>
          <w:szCs w:val="24"/>
        </w:rPr>
        <w:t xml:space="preserve">еднегодовую температуру воздуха для </w:t>
      </w:r>
      <w:proofErr w:type="gramStart"/>
      <w:r w:rsidR="00E9527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E9527A">
        <w:rPr>
          <w:rFonts w:ascii="Times New Roman" w:hAnsi="Times New Roman" w:cs="Times New Roman"/>
          <w:b/>
          <w:sz w:val="24"/>
          <w:szCs w:val="24"/>
        </w:rPr>
        <w:t>. Махачкалы, март 2017г.</w:t>
      </w:r>
    </w:p>
    <w:p w:rsidR="000B6391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(первая неделя)</w:t>
      </w:r>
    </w:p>
    <w:tbl>
      <w:tblPr>
        <w:tblStyle w:val="a4"/>
        <w:tblW w:w="0" w:type="auto"/>
        <w:tblLook w:val="04A0"/>
      </w:tblPr>
      <w:tblGrid>
        <w:gridCol w:w="1682"/>
        <w:gridCol w:w="564"/>
        <w:gridCol w:w="564"/>
        <w:gridCol w:w="574"/>
        <w:gridCol w:w="643"/>
        <w:gridCol w:w="643"/>
        <w:gridCol w:w="643"/>
        <w:gridCol w:w="643"/>
        <w:gridCol w:w="526"/>
        <w:gridCol w:w="1013"/>
      </w:tblGrid>
      <w:tr w:rsidR="00E9527A" w:rsidTr="00E9527A">
        <w:tc>
          <w:tcPr>
            <w:tcW w:w="1682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64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E9527A" w:rsidRPr="000B6391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13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°С</w:t>
            </w:r>
            <w:proofErr w:type="spellEnd"/>
          </w:p>
        </w:tc>
      </w:tr>
      <w:tr w:rsidR="00E9527A" w:rsidTr="00E9527A">
        <w:tc>
          <w:tcPr>
            <w:tcW w:w="1682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</w:t>
            </w:r>
          </w:p>
        </w:tc>
        <w:tc>
          <w:tcPr>
            <w:tcW w:w="564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</w:t>
            </w:r>
          </w:p>
        </w:tc>
        <w:tc>
          <w:tcPr>
            <w:tcW w:w="564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74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643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643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</w:p>
        </w:tc>
        <w:tc>
          <w:tcPr>
            <w:tcW w:w="643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643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26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E9527A" w:rsidRDefault="00E9527A" w:rsidP="000B63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0B63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учащегося _____________________________</w:t>
      </w:r>
    </w:p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Вычислите амплитуду и среднегодовую температуру воздуха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Махачкалы, март 2017г.</w:t>
      </w:r>
    </w:p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(первая неделя)</w:t>
      </w:r>
    </w:p>
    <w:tbl>
      <w:tblPr>
        <w:tblStyle w:val="a4"/>
        <w:tblW w:w="0" w:type="auto"/>
        <w:tblLook w:val="04A0"/>
      </w:tblPr>
      <w:tblGrid>
        <w:gridCol w:w="1682"/>
        <w:gridCol w:w="564"/>
        <w:gridCol w:w="564"/>
        <w:gridCol w:w="574"/>
        <w:gridCol w:w="643"/>
        <w:gridCol w:w="643"/>
        <w:gridCol w:w="643"/>
        <w:gridCol w:w="643"/>
        <w:gridCol w:w="526"/>
        <w:gridCol w:w="1013"/>
      </w:tblGrid>
      <w:tr w:rsidR="00E9527A" w:rsidTr="00594762">
        <w:tc>
          <w:tcPr>
            <w:tcW w:w="1682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64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E9527A" w:rsidRPr="000B6391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1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°С</w:t>
            </w:r>
            <w:proofErr w:type="spellEnd"/>
          </w:p>
        </w:tc>
      </w:tr>
      <w:tr w:rsidR="00E9527A" w:rsidTr="00594762">
        <w:tc>
          <w:tcPr>
            <w:tcW w:w="1682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</w:t>
            </w:r>
          </w:p>
        </w:tc>
        <w:tc>
          <w:tcPr>
            <w:tcW w:w="564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</w:t>
            </w:r>
          </w:p>
        </w:tc>
        <w:tc>
          <w:tcPr>
            <w:tcW w:w="564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74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26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учащегося _____________________________</w:t>
      </w:r>
    </w:p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Вычислите амплитуду и среднегодовую температуру воздуха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Махачкалы, март 2017г.</w:t>
      </w:r>
    </w:p>
    <w:p w:rsidR="00E9527A" w:rsidRDefault="00E9527A" w:rsidP="00E952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(первая неделя)</w:t>
      </w:r>
    </w:p>
    <w:tbl>
      <w:tblPr>
        <w:tblStyle w:val="a4"/>
        <w:tblW w:w="0" w:type="auto"/>
        <w:tblLook w:val="04A0"/>
      </w:tblPr>
      <w:tblGrid>
        <w:gridCol w:w="1682"/>
        <w:gridCol w:w="564"/>
        <w:gridCol w:w="564"/>
        <w:gridCol w:w="574"/>
        <w:gridCol w:w="643"/>
        <w:gridCol w:w="643"/>
        <w:gridCol w:w="643"/>
        <w:gridCol w:w="643"/>
        <w:gridCol w:w="526"/>
        <w:gridCol w:w="1013"/>
      </w:tblGrid>
      <w:tr w:rsidR="00E9527A" w:rsidTr="00594762">
        <w:tc>
          <w:tcPr>
            <w:tcW w:w="1682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64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  <w:vAlign w:val="center"/>
          </w:tcPr>
          <w:p w:rsidR="00E9527A" w:rsidRP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E9527A" w:rsidRPr="000B6391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1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°С</w:t>
            </w:r>
            <w:proofErr w:type="spellEnd"/>
          </w:p>
        </w:tc>
      </w:tr>
      <w:tr w:rsidR="00E9527A" w:rsidTr="00594762">
        <w:tc>
          <w:tcPr>
            <w:tcW w:w="1682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</w:t>
            </w:r>
          </w:p>
        </w:tc>
        <w:tc>
          <w:tcPr>
            <w:tcW w:w="564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</w:t>
            </w:r>
          </w:p>
        </w:tc>
        <w:tc>
          <w:tcPr>
            <w:tcW w:w="564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74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64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</w:p>
        </w:tc>
        <w:tc>
          <w:tcPr>
            <w:tcW w:w="526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E9527A" w:rsidRDefault="00E9527A" w:rsidP="00594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27A" w:rsidRDefault="00E9527A" w:rsidP="00E95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9527A" w:rsidSect="00E15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6306"/>
    <w:multiLevelType w:val="hybridMultilevel"/>
    <w:tmpl w:val="4FF4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6FD"/>
    <w:multiLevelType w:val="hybridMultilevel"/>
    <w:tmpl w:val="6AD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145D"/>
    <w:multiLevelType w:val="hybridMultilevel"/>
    <w:tmpl w:val="4FF4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79E"/>
    <w:rsid w:val="000367D1"/>
    <w:rsid w:val="00072172"/>
    <w:rsid w:val="00093530"/>
    <w:rsid w:val="000B6391"/>
    <w:rsid w:val="000B68AD"/>
    <w:rsid w:val="000D6AA0"/>
    <w:rsid w:val="00143807"/>
    <w:rsid w:val="001A0BE1"/>
    <w:rsid w:val="001E5DB9"/>
    <w:rsid w:val="00260BCD"/>
    <w:rsid w:val="0035621C"/>
    <w:rsid w:val="004945E3"/>
    <w:rsid w:val="00520174"/>
    <w:rsid w:val="005B0AA0"/>
    <w:rsid w:val="005E4BF0"/>
    <w:rsid w:val="00696751"/>
    <w:rsid w:val="00762CB9"/>
    <w:rsid w:val="00786E7F"/>
    <w:rsid w:val="007C03BC"/>
    <w:rsid w:val="0081668B"/>
    <w:rsid w:val="00887616"/>
    <w:rsid w:val="00937F98"/>
    <w:rsid w:val="009A1FCA"/>
    <w:rsid w:val="00A877D7"/>
    <w:rsid w:val="00B67E8B"/>
    <w:rsid w:val="00BC2089"/>
    <w:rsid w:val="00BC679E"/>
    <w:rsid w:val="00BF48B7"/>
    <w:rsid w:val="00CF4B84"/>
    <w:rsid w:val="00D17236"/>
    <w:rsid w:val="00D56AD1"/>
    <w:rsid w:val="00D73091"/>
    <w:rsid w:val="00DB741F"/>
    <w:rsid w:val="00E1509B"/>
    <w:rsid w:val="00E6623E"/>
    <w:rsid w:val="00E80863"/>
    <w:rsid w:val="00E9527A"/>
    <w:rsid w:val="00F53267"/>
    <w:rsid w:val="00FB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9B"/>
    <w:pPr>
      <w:ind w:left="720"/>
      <w:contextualSpacing/>
    </w:pPr>
  </w:style>
  <w:style w:type="table" w:styleId="a4">
    <w:name w:val="Table Grid"/>
    <w:basedOn w:val="a1"/>
    <w:uiPriority w:val="59"/>
    <w:rsid w:val="00E1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7</cp:lastModifiedBy>
  <cp:revision>16</cp:revision>
  <cp:lastPrinted>2017-03-13T11:52:00Z</cp:lastPrinted>
  <dcterms:created xsi:type="dcterms:W3CDTF">2015-04-29T12:04:00Z</dcterms:created>
  <dcterms:modified xsi:type="dcterms:W3CDTF">2017-03-13T11:54:00Z</dcterms:modified>
</cp:coreProperties>
</file>